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FBB7" w14:textId="77777777" w:rsidR="001D4291" w:rsidRPr="0093314C" w:rsidRDefault="001D4291" w:rsidP="001D4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14C">
        <w:rPr>
          <w:rFonts w:ascii="Times New Roman" w:hAnsi="Times New Roman"/>
          <w:b/>
          <w:bCs/>
          <w:sz w:val="24"/>
          <w:szCs w:val="24"/>
        </w:rPr>
        <w:t>B.Voc. BUSINESS PROCESS AND DATA ANALYTICS</w:t>
      </w:r>
    </w:p>
    <w:p w14:paraId="7A3B911D" w14:textId="4D35C7EA" w:rsidR="001D4291" w:rsidRPr="0093314C" w:rsidRDefault="001D4291" w:rsidP="001D4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14C">
        <w:rPr>
          <w:rFonts w:ascii="Times New Roman" w:hAnsi="Times New Roman"/>
          <w:sz w:val="24"/>
          <w:szCs w:val="24"/>
        </w:rPr>
        <w:t>(For the students admitted from the academic year 202</w:t>
      </w:r>
      <w:r w:rsidR="00C139C0">
        <w:rPr>
          <w:rFonts w:ascii="Times New Roman" w:hAnsi="Times New Roman"/>
          <w:sz w:val="24"/>
          <w:szCs w:val="24"/>
        </w:rPr>
        <w:t>2</w:t>
      </w:r>
      <w:r w:rsidRPr="0093314C">
        <w:rPr>
          <w:rFonts w:ascii="Times New Roman" w:hAnsi="Times New Roman"/>
          <w:sz w:val="24"/>
          <w:szCs w:val="24"/>
        </w:rPr>
        <w:t>-2</w:t>
      </w:r>
      <w:r w:rsidR="00C139C0">
        <w:rPr>
          <w:rFonts w:ascii="Times New Roman" w:hAnsi="Times New Roman"/>
          <w:sz w:val="24"/>
          <w:szCs w:val="24"/>
        </w:rPr>
        <w:t>3</w:t>
      </w:r>
      <w:r w:rsidRPr="0093314C">
        <w:rPr>
          <w:rFonts w:ascii="Times New Roman" w:hAnsi="Times New Roman"/>
          <w:sz w:val="24"/>
          <w:szCs w:val="24"/>
        </w:rPr>
        <w:t xml:space="preserve"> onwards)</w:t>
      </w:r>
    </w:p>
    <w:p w14:paraId="5A3B0C7B" w14:textId="77777777" w:rsidR="001D4291" w:rsidRPr="0093314C" w:rsidRDefault="001D4291" w:rsidP="001D4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5AA9C5" w14:textId="77777777" w:rsidR="001D4291" w:rsidRDefault="001D4291" w:rsidP="001D429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14C">
        <w:rPr>
          <w:rFonts w:ascii="Times New Roman" w:hAnsi="Times New Roman"/>
          <w:b/>
          <w:bCs/>
          <w:sz w:val="24"/>
          <w:szCs w:val="24"/>
        </w:rPr>
        <w:t>SCHEME OF EXAMINATIONS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5173"/>
        <w:gridCol w:w="450"/>
        <w:gridCol w:w="450"/>
        <w:gridCol w:w="630"/>
        <w:gridCol w:w="450"/>
        <w:gridCol w:w="450"/>
        <w:gridCol w:w="630"/>
        <w:gridCol w:w="542"/>
      </w:tblGrid>
      <w:tr w:rsidR="001D4291" w:rsidRPr="002374BA" w14:paraId="66406586" w14:textId="77777777" w:rsidTr="005D177C">
        <w:trPr>
          <w:trHeight w:val="144"/>
          <w:jc w:val="center"/>
        </w:trPr>
        <w:tc>
          <w:tcPr>
            <w:tcW w:w="1395" w:type="dxa"/>
            <w:vMerge w:val="restart"/>
            <w:shd w:val="clear" w:color="auto" w:fill="D9D9D9"/>
            <w:vAlign w:val="center"/>
          </w:tcPr>
          <w:p w14:paraId="7F2FB14C" w14:textId="77777777" w:rsidR="001D4291" w:rsidRPr="002374BA" w:rsidRDefault="001D4291" w:rsidP="00F268EC">
            <w:pPr>
              <w:spacing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CODE</w:t>
            </w:r>
          </w:p>
        </w:tc>
        <w:tc>
          <w:tcPr>
            <w:tcW w:w="5173" w:type="dxa"/>
            <w:vMerge w:val="restart"/>
            <w:shd w:val="clear" w:color="auto" w:fill="D9D9D9"/>
            <w:vAlign w:val="center"/>
          </w:tcPr>
          <w:p w14:paraId="63B19C6E" w14:textId="77777777" w:rsidR="001D4291" w:rsidRPr="002374BA" w:rsidRDefault="001D4291" w:rsidP="00F268EC">
            <w:pPr>
              <w:spacing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SUBJECT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14:paraId="2FCB107D" w14:textId="77777777" w:rsidR="001D4291" w:rsidRPr="002374BA" w:rsidRDefault="001D4291" w:rsidP="00F268EC">
            <w:pPr>
              <w:spacing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Hours</w:t>
            </w:r>
          </w:p>
        </w:tc>
        <w:tc>
          <w:tcPr>
            <w:tcW w:w="630" w:type="dxa"/>
            <w:vMerge w:val="restart"/>
            <w:shd w:val="clear" w:color="auto" w:fill="D9D9D9"/>
            <w:textDirection w:val="btLr"/>
            <w:vAlign w:val="center"/>
          </w:tcPr>
          <w:p w14:paraId="1C444DCD" w14:textId="77777777" w:rsidR="001D4291" w:rsidRPr="002374BA" w:rsidRDefault="001D4291" w:rsidP="00F268EC">
            <w:pPr>
              <w:spacing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Duration 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 Exam</w:t>
            </w: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 Hours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14:paraId="03696268" w14:textId="77777777" w:rsidR="001D4291" w:rsidRPr="002374BA" w:rsidRDefault="001D4291" w:rsidP="00F268EC">
            <w:pPr>
              <w:spacing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Marks for</w:t>
            </w:r>
          </w:p>
        </w:tc>
        <w:tc>
          <w:tcPr>
            <w:tcW w:w="630" w:type="dxa"/>
            <w:vMerge w:val="restart"/>
            <w:shd w:val="clear" w:color="auto" w:fill="D9D9D9"/>
            <w:textDirection w:val="btLr"/>
            <w:vAlign w:val="center"/>
          </w:tcPr>
          <w:p w14:paraId="7CF0D458" w14:textId="77777777" w:rsidR="001D4291" w:rsidRPr="002374BA" w:rsidRDefault="001D4291" w:rsidP="00F268EC">
            <w:pPr>
              <w:spacing w:after="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Total Marks</w:t>
            </w:r>
          </w:p>
        </w:tc>
        <w:tc>
          <w:tcPr>
            <w:tcW w:w="542" w:type="dxa"/>
            <w:vMerge w:val="restart"/>
            <w:shd w:val="clear" w:color="auto" w:fill="D9D9D9"/>
            <w:textDirection w:val="btLr"/>
            <w:vAlign w:val="center"/>
          </w:tcPr>
          <w:p w14:paraId="3E0F2662" w14:textId="77777777" w:rsidR="001D4291" w:rsidRPr="002374BA" w:rsidRDefault="001D4291" w:rsidP="00F268EC">
            <w:pPr>
              <w:spacing w:after="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Credits</w:t>
            </w:r>
          </w:p>
        </w:tc>
      </w:tr>
      <w:tr w:rsidR="001D4291" w:rsidRPr="002374BA" w14:paraId="5BD4C87D" w14:textId="77777777" w:rsidTr="005D177C">
        <w:trPr>
          <w:cantSplit/>
          <w:trHeight w:val="935"/>
          <w:jc w:val="center"/>
        </w:trPr>
        <w:tc>
          <w:tcPr>
            <w:tcW w:w="1395" w:type="dxa"/>
            <w:vMerge/>
            <w:shd w:val="clear" w:color="auto" w:fill="D9D9D9"/>
            <w:vAlign w:val="center"/>
          </w:tcPr>
          <w:p w14:paraId="4F83C369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73" w:type="dxa"/>
            <w:vMerge/>
            <w:shd w:val="clear" w:color="auto" w:fill="D9D9D9"/>
            <w:vAlign w:val="center"/>
          </w:tcPr>
          <w:p w14:paraId="0CEC650B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63ED1EED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Lecture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1AC85253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Practical</w:t>
            </w:r>
          </w:p>
        </w:tc>
        <w:tc>
          <w:tcPr>
            <w:tcW w:w="630" w:type="dxa"/>
            <w:vMerge/>
            <w:shd w:val="clear" w:color="auto" w:fill="D9D9D9"/>
            <w:vAlign w:val="center"/>
          </w:tcPr>
          <w:p w14:paraId="120B0708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4C197F51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CIA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09363639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CEE</w:t>
            </w:r>
          </w:p>
        </w:tc>
        <w:tc>
          <w:tcPr>
            <w:tcW w:w="630" w:type="dxa"/>
            <w:vMerge/>
            <w:shd w:val="clear" w:color="auto" w:fill="D9D9D9"/>
            <w:vAlign w:val="center"/>
          </w:tcPr>
          <w:p w14:paraId="7FCADC7B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2" w:type="dxa"/>
            <w:vMerge/>
            <w:shd w:val="clear" w:color="auto" w:fill="D9D9D9"/>
            <w:vAlign w:val="center"/>
          </w:tcPr>
          <w:p w14:paraId="2479483B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D4291" w:rsidRPr="002374BA" w14:paraId="0FF92B54" w14:textId="77777777" w:rsidTr="005D177C">
        <w:trPr>
          <w:trHeight w:val="144"/>
          <w:jc w:val="center"/>
        </w:trPr>
        <w:tc>
          <w:tcPr>
            <w:tcW w:w="10170" w:type="dxa"/>
            <w:gridSpan w:val="9"/>
            <w:shd w:val="clear" w:color="auto" w:fill="F2F2F2"/>
            <w:vAlign w:val="center"/>
          </w:tcPr>
          <w:p w14:paraId="0D1C4113" w14:textId="77777777" w:rsidR="001D4291" w:rsidRPr="002374BA" w:rsidRDefault="001D4291" w:rsidP="00F268E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Year I – Semester I</w:t>
            </w:r>
          </w:p>
        </w:tc>
      </w:tr>
      <w:tr w:rsidR="00C139C0" w:rsidRPr="002374BA" w14:paraId="2C783490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64FFFC8C" w14:textId="7D03D7DE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22ECGC11T/M/F/H</w:t>
            </w:r>
          </w:p>
        </w:tc>
        <w:tc>
          <w:tcPr>
            <w:tcW w:w="5173" w:type="dxa"/>
            <w:vAlign w:val="center"/>
          </w:tcPr>
          <w:p w14:paraId="4B886831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Part I: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Language Paper I-Tamil/Malayalam/French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/Hindi</w:t>
            </w:r>
            <w:r w:rsidRPr="00321688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ar-SA"/>
              </w:rPr>
              <w:t>##</w:t>
            </w:r>
          </w:p>
        </w:tc>
        <w:tc>
          <w:tcPr>
            <w:tcW w:w="450" w:type="dxa"/>
            <w:vAlign w:val="center"/>
          </w:tcPr>
          <w:p w14:paraId="4B11F7C4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0B5AFD7D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3CBB4B60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784766BB" w14:textId="0A5C00B8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663D115D" w14:textId="01438A80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4FCFF952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789CA523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C139C0" w:rsidRPr="002374BA" w14:paraId="3084C7F9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1A85541A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12E</w:t>
            </w:r>
          </w:p>
        </w:tc>
        <w:tc>
          <w:tcPr>
            <w:tcW w:w="5173" w:type="dxa"/>
            <w:vAlign w:val="center"/>
          </w:tcPr>
          <w:p w14:paraId="07F8307B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Part II: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English I </w:t>
            </w:r>
            <w:r w:rsidRPr="00321688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ar-SA"/>
              </w:rPr>
              <w:t>##</w:t>
            </w:r>
          </w:p>
        </w:tc>
        <w:tc>
          <w:tcPr>
            <w:tcW w:w="450" w:type="dxa"/>
            <w:vAlign w:val="center"/>
          </w:tcPr>
          <w:p w14:paraId="576899A7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62DB73A2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17EFF122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6B0272AD" w14:textId="01362996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57F64212" w14:textId="34886BD1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1D5183AF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5B358D91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C139C0" w:rsidRPr="002374BA" w14:paraId="7D6A10B8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70F85C31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13A</w:t>
            </w:r>
          </w:p>
        </w:tc>
        <w:tc>
          <w:tcPr>
            <w:tcW w:w="5173" w:type="dxa"/>
            <w:vAlign w:val="center"/>
          </w:tcPr>
          <w:p w14:paraId="02F5C19C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1: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Principles of Management and Business Organization</w:t>
            </w:r>
          </w:p>
        </w:tc>
        <w:tc>
          <w:tcPr>
            <w:tcW w:w="450" w:type="dxa"/>
            <w:vAlign w:val="center"/>
          </w:tcPr>
          <w:p w14:paraId="29113040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1374D209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03AA5207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38199735" w14:textId="544B2C05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48CA9CBA" w14:textId="78030C0B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1FEB688F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2516F963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54B0DB7B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6910672A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13B</w:t>
            </w:r>
          </w:p>
        </w:tc>
        <w:tc>
          <w:tcPr>
            <w:tcW w:w="5173" w:type="dxa"/>
            <w:vAlign w:val="center"/>
          </w:tcPr>
          <w:p w14:paraId="3552AE12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2: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Business Analytics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Lab - Practical</w:t>
            </w:r>
          </w:p>
        </w:tc>
        <w:tc>
          <w:tcPr>
            <w:tcW w:w="450" w:type="dxa"/>
            <w:vAlign w:val="center"/>
          </w:tcPr>
          <w:p w14:paraId="3FECAD06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75B699C4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630" w:type="dxa"/>
            <w:vAlign w:val="center"/>
          </w:tcPr>
          <w:p w14:paraId="7935E531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23A685B5" w14:textId="085706C8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466442CD" w14:textId="14100535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0F638858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78725196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5F1E9CD7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1FE0DE6B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13C</w:t>
            </w:r>
          </w:p>
        </w:tc>
        <w:tc>
          <w:tcPr>
            <w:tcW w:w="5173" w:type="dxa"/>
            <w:vAlign w:val="center"/>
          </w:tcPr>
          <w:p w14:paraId="10C17575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3: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Finance and Accounting for Business Process</w:t>
            </w:r>
          </w:p>
        </w:tc>
        <w:tc>
          <w:tcPr>
            <w:tcW w:w="450" w:type="dxa"/>
            <w:vAlign w:val="center"/>
          </w:tcPr>
          <w:p w14:paraId="68C3C106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38D0F3DF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4328930B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069DEF75" w14:textId="54CECFDE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73F8028A" w14:textId="0A655021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0C865A54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1943F51A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072B2773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3473DF5D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1AA</w:t>
            </w:r>
          </w:p>
        </w:tc>
        <w:tc>
          <w:tcPr>
            <w:tcW w:w="5173" w:type="dxa"/>
            <w:vAlign w:val="center"/>
          </w:tcPr>
          <w:p w14:paraId="5C4CC4E8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Allied 1: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Mathematics for Data Analytics I</w:t>
            </w:r>
          </w:p>
        </w:tc>
        <w:tc>
          <w:tcPr>
            <w:tcW w:w="450" w:type="dxa"/>
            <w:vAlign w:val="center"/>
          </w:tcPr>
          <w:p w14:paraId="082AD51F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6E3EBBC2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77B5F5D6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1AA51665" w14:textId="33009AA8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4A58D9B6" w14:textId="7D8F3164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4DA4FDB9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4DA67D8B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1D4291" w:rsidRPr="002374BA" w14:paraId="70BAFF95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1D95141D" w14:textId="77777777" w:rsidR="001D4291" w:rsidRPr="002374BA" w:rsidRDefault="001D4291" w:rsidP="00F268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1FA</w:t>
            </w:r>
          </w:p>
        </w:tc>
        <w:tc>
          <w:tcPr>
            <w:tcW w:w="5173" w:type="dxa"/>
            <w:vAlign w:val="center"/>
          </w:tcPr>
          <w:p w14:paraId="7B314BE3" w14:textId="77777777" w:rsidR="001D4291" w:rsidRPr="002374BA" w:rsidRDefault="001D4291" w:rsidP="00F268E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# Value Added 1: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Environmental 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Studies</w:t>
            </w:r>
          </w:p>
        </w:tc>
        <w:tc>
          <w:tcPr>
            <w:tcW w:w="450" w:type="dxa"/>
            <w:vAlign w:val="center"/>
          </w:tcPr>
          <w:p w14:paraId="2D393BE0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50" w:type="dxa"/>
            <w:vAlign w:val="center"/>
          </w:tcPr>
          <w:p w14:paraId="07BAD652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25BCC861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50" w:type="dxa"/>
            <w:vAlign w:val="center"/>
          </w:tcPr>
          <w:p w14:paraId="565FFABE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3B232C22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4F60D769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542" w:type="dxa"/>
            <w:vAlign w:val="center"/>
          </w:tcPr>
          <w:p w14:paraId="5134C6C9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1D4291" w:rsidRPr="002374BA" w14:paraId="3DCC5EE1" w14:textId="77777777" w:rsidTr="005D177C">
        <w:trPr>
          <w:trHeight w:val="144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50EBECEA" w14:textId="77777777" w:rsidR="001D4291" w:rsidRPr="00321688" w:rsidRDefault="001D4291" w:rsidP="00F268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  <w:lang w:val="x-none" w:eastAsia="x-none"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 w:rsidRPr="00321688"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16A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05ECBB88" w14:textId="77777777" w:rsidR="001D4291" w:rsidRPr="00321688" w:rsidRDefault="001D4291" w:rsidP="00F268E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@Internship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E300CF" w14:textId="77777777" w:rsidR="001D4291" w:rsidRPr="00321688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A2EC13" w14:textId="77777777" w:rsidR="001D4291" w:rsidRPr="00321688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477DCE" w14:textId="77777777" w:rsidR="001D4291" w:rsidRPr="00321688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B206B3" w14:textId="77777777" w:rsidR="001D4291" w:rsidRPr="00321688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B7EA14" w14:textId="77777777" w:rsidR="001D4291" w:rsidRPr="00321688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9BCE37" w14:textId="77777777" w:rsidR="001D4291" w:rsidRPr="00321688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84302B9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  <w:r w:rsidRPr="00321688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1D4291" w:rsidRPr="002374BA" w14:paraId="6E939FF9" w14:textId="77777777" w:rsidTr="005D177C">
        <w:trPr>
          <w:trHeight w:val="144"/>
          <w:jc w:val="center"/>
        </w:trPr>
        <w:tc>
          <w:tcPr>
            <w:tcW w:w="6568" w:type="dxa"/>
            <w:gridSpan w:val="2"/>
            <w:vAlign w:val="center"/>
          </w:tcPr>
          <w:p w14:paraId="6460B853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Total Credits</w:t>
            </w:r>
          </w:p>
        </w:tc>
        <w:tc>
          <w:tcPr>
            <w:tcW w:w="450" w:type="dxa"/>
            <w:vAlign w:val="center"/>
          </w:tcPr>
          <w:p w14:paraId="6D8C3924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28</w:t>
            </w:r>
          </w:p>
        </w:tc>
        <w:tc>
          <w:tcPr>
            <w:tcW w:w="450" w:type="dxa"/>
            <w:vAlign w:val="center"/>
          </w:tcPr>
          <w:p w14:paraId="377916FC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160" w:type="dxa"/>
            <w:gridSpan w:val="4"/>
            <w:vAlign w:val="center"/>
          </w:tcPr>
          <w:p w14:paraId="3B739398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542" w:type="dxa"/>
            <w:vAlign w:val="center"/>
          </w:tcPr>
          <w:p w14:paraId="5BF20416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30</w:t>
            </w:r>
          </w:p>
        </w:tc>
      </w:tr>
      <w:tr w:rsidR="001D4291" w:rsidRPr="002374BA" w14:paraId="61C38125" w14:textId="77777777" w:rsidTr="005D177C">
        <w:trPr>
          <w:trHeight w:val="144"/>
          <w:jc w:val="center"/>
        </w:trPr>
        <w:tc>
          <w:tcPr>
            <w:tcW w:w="10170" w:type="dxa"/>
            <w:gridSpan w:val="9"/>
            <w:shd w:val="clear" w:color="auto" w:fill="F2F2F2"/>
            <w:vAlign w:val="center"/>
          </w:tcPr>
          <w:p w14:paraId="306D0773" w14:textId="77777777" w:rsidR="001D4291" w:rsidRPr="002374BA" w:rsidRDefault="001D4291" w:rsidP="00F268E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Year I – Semester II</w:t>
            </w:r>
          </w:p>
        </w:tc>
      </w:tr>
      <w:tr w:rsidR="00C139C0" w:rsidRPr="002374BA" w14:paraId="75EF3956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243E5564" w14:textId="765CC303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 xml:space="preserve"> 21T/M/F/H</w:t>
            </w:r>
          </w:p>
        </w:tc>
        <w:tc>
          <w:tcPr>
            <w:tcW w:w="5173" w:type="dxa"/>
            <w:vAlign w:val="center"/>
          </w:tcPr>
          <w:p w14:paraId="065E94DB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Part I: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Language Paper II-Tamil/Malayalam/French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/Hindi</w:t>
            </w:r>
            <w:r w:rsidRPr="00321688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ar-SA"/>
              </w:rPr>
              <w:t>##</w:t>
            </w:r>
          </w:p>
        </w:tc>
        <w:tc>
          <w:tcPr>
            <w:tcW w:w="450" w:type="dxa"/>
            <w:vAlign w:val="center"/>
          </w:tcPr>
          <w:p w14:paraId="75813985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7988AAB5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0B09EAA7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167BB6C0" w14:textId="3C86CA74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231EB26D" w14:textId="2E31B706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6BAFCECB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529D41B9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C139C0" w:rsidRPr="002374BA" w14:paraId="5A21F90A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75777DFE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22E</w:t>
            </w:r>
          </w:p>
        </w:tc>
        <w:tc>
          <w:tcPr>
            <w:tcW w:w="5173" w:type="dxa"/>
            <w:vAlign w:val="center"/>
          </w:tcPr>
          <w:p w14:paraId="04296CE4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Part II: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English II </w:t>
            </w:r>
            <w:r w:rsidRPr="00321688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ar-SA"/>
              </w:rPr>
              <w:t>##</w:t>
            </w:r>
          </w:p>
        </w:tc>
        <w:tc>
          <w:tcPr>
            <w:tcW w:w="450" w:type="dxa"/>
            <w:vAlign w:val="center"/>
          </w:tcPr>
          <w:p w14:paraId="444324CB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5EE761E7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6DA3B2CE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3C0F8B83" w14:textId="7AFAE8A2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3B67F20A" w14:textId="63048E12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1DBD2E1F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7D9F0F7C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C139C0" w:rsidRPr="002374BA" w14:paraId="32B5D8D7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645BCB2C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23A</w:t>
            </w:r>
          </w:p>
        </w:tc>
        <w:tc>
          <w:tcPr>
            <w:tcW w:w="5173" w:type="dxa"/>
            <w:vAlign w:val="center"/>
          </w:tcPr>
          <w:p w14:paraId="308E4F52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4: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Managing Business Processes</w:t>
            </w:r>
          </w:p>
        </w:tc>
        <w:tc>
          <w:tcPr>
            <w:tcW w:w="450" w:type="dxa"/>
            <w:vAlign w:val="center"/>
          </w:tcPr>
          <w:p w14:paraId="5E85CBB0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4DE4030B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3F558A3F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4FA57724" w14:textId="506DA14F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19D87B45" w14:textId="52E4B066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20FDBBB8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4117376B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14B56317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054C8933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23B</w:t>
            </w:r>
          </w:p>
        </w:tc>
        <w:tc>
          <w:tcPr>
            <w:tcW w:w="5173" w:type="dxa"/>
            <w:vAlign w:val="center"/>
          </w:tcPr>
          <w:p w14:paraId="64381BE1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5: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Customer Relationship Management</w:t>
            </w:r>
          </w:p>
        </w:tc>
        <w:tc>
          <w:tcPr>
            <w:tcW w:w="450" w:type="dxa"/>
            <w:vAlign w:val="center"/>
          </w:tcPr>
          <w:p w14:paraId="579262F9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25EBDB4D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6448E194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5B02C4FA" w14:textId="5CFA4C79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144B9F56" w14:textId="112472AF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342C6B07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2712BBA5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7F21B544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0DA71B09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23P</w:t>
            </w:r>
          </w:p>
        </w:tc>
        <w:tc>
          <w:tcPr>
            <w:tcW w:w="5173" w:type="dxa"/>
            <w:vAlign w:val="center"/>
          </w:tcPr>
          <w:p w14:paraId="5EC4EC27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6: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Computational Finance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– Practical</w:t>
            </w:r>
          </w:p>
        </w:tc>
        <w:tc>
          <w:tcPr>
            <w:tcW w:w="450" w:type="dxa"/>
            <w:vAlign w:val="center"/>
          </w:tcPr>
          <w:p w14:paraId="43A483BC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195EAEE6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630" w:type="dxa"/>
            <w:vAlign w:val="center"/>
          </w:tcPr>
          <w:p w14:paraId="60685ABC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1E6DCC72" w14:textId="2D3667BB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7548E556" w14:textId="09056BF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08930FBA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0CCF133D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36CDF500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4B33F50D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2AA</w:t>
            </w:r>
          </w:p>
        </w:tc>
        <w:tc>
          <w:tcPr>
            <w:tcW w:w="5173" w:type="dxa"/>
            <w:vAlign w:val="center"/>
          </w:tcPr>
          <w:p w14:paraId="234CDD99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Allied 2: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Mathematics for Data Analytics II</w:t>
            </w:r>
          </w:p>
        </w:tc>
        <w:tc>
          <w:tcPr>
            <w:tcW w:w="450" w:type="dxa"/>
            <w:vAlign w:val="center"/>
          </w:tcPr>
          <w:p w14:paraId="56DE034F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1E31C78A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76C0CACD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5D311A39" w14:textId="4699EBEB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3FC7F15F" w14:textId="0518F16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74839C3B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780D71A6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1D4291" w:rsidRPr="002374BA" w14:paraId="3D47839E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163CD90B" w14:textId="77777777" w:rsidR="001D4291" w:rsidRPr="002374BA" w:rsidRDefault="001D4291" w:rsidP="00F268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2FA</w:t>
            </w:r>
          </w:p>
        </w:tc>
        <w:tc>
          <w:tcPr>
            <w:tcW w:w="5173" w:type="dxa"/>
            <w:vAlign w:val="center"/>
          </w:tcPr>
          <w:p w14:paraId="375F3EE2" w14:textId="77777777" w:rsidR="001D4291" w:rsidRPr="002374BA" w:rsidRDefault="001D4291" w:rsidP="00F268E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# Value Added 2: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Human Rights</w:t>
            </w:r>
          </w:p>
        </w:tc>
        <w:tc>
          <w:tcPr>
            <w:tcW w:w="450" w:type="dxa"/>
            <w:vAlign w:val="center"/>
          </w:tcPr>
          <w:p w14:paraId="5BFC2D4E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50" w:type="dxa"/>
            <w:vAlign w:val="center"/>
          </w:tcPr>
          <w:p w14:paraId="7462F4EE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135B485F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50" w:type="dxa"/>
            <w:vAlign w:val="center"/>
          </w:tcPr>
          <w:p w14:paraId="2FF42C5F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4556F368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33C4ADC8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542" w:type="dxa"/>
            <w:vAlign w:val="center"/>
          </w:tcPr>
          <w:p w14:paraId="1B4B92B2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1D4291" w:rsidRPr="002374BA" w14:paraId="53992C60" w14:textId="77777777" w:rsidTr="005D177C">
        <w:trPr>
          <w:trHeight w:val="144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7B910CC7" w14:textId="77777777" w:rsidR="001D4291" w:rsidRPr="002374BA" w:rsidRDefault="001D4291" w:rsidP="00F268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26A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06A419F8" w14:textId="77777777" w:rsidR="001D4291" w:rsidRPr="002374BA" w:rsidRDefault="001D4291" w:rsidP="00F268E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@ Internship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84F351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775B6A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FAEE69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992A7A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FF7F94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CE5B4F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A91B9FE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1D4291" w:rsidRPr="002374BA" w14:paraId="1E787D6B" w14:textId="77777777" w:rsidTr="005D177C">
        <w:trPr>
          <w:trHeight w:val="144"/>
          <w:jc w:val="center"/>
        </w:trPr>
        <w:tc>
          <w:tcPr>
            <w:tcW w:w="6568" w:type="dxa"/>
            <w:gridSpan w:val="2"/>
            <w:vAlign w:val="center"/>
          </w:tcPr>
          <w:p w14:paraId="36483651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Total Credits</w:t>
            </w:r>
          </w:p>
        </w:tc>
        <w:tc>
          <w:tcPr>
            <w:tcW w:w="450" w:type="dxa"/>
            <w:vAlign w:val="center"/>
          </w:tcPr>
          <w:p w14:paraId="0B589A4B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0" w:type="dxa"/>
            <w:vAlign w:val="center"/>
          </w:tcPr>
          <w:p w14:paraId="6123F30E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2160" w:type="dxa"/>
            <w:gridSpan w:val="4"/>
            <w:vAlign w:val="center"/>
          </w:tcPr>
          <w:p w14:paraId="3B3048B0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542" w:type="dxa"/>
            <w:vAlign w:val="center"/>
          </w:tcPr>
          <w:p w14:paraId="4661514B" w14:textId="77777777" w:rsidR="001D4291" w:rsidRPr="002374BA" w:rsidRDefault="001D4291" w:rsidP="00F268E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30</w:t>
            </w:r>
          </w:p>
        </w:tc>
      </w:tr>
      <w:tr w:rsidR="001D4291" w:rsidRPr="002374BA" w14:paraId="5FE7AFE0" w14:textId="77777777" w:rsidTr="005D177C">
        <w:trPr>
          <w:trHeight w:val="144"/>
          <w:jc w:val="center"/>
        </w:trPr>
        <w:tc>
          <w:tcPr>
            <w:tcW w:w="10170" w:type="dxa"/>
            <w:gridSpan w:val="9"/>
            <w:shd w:val="clear" w:color="auto" w:fill="F2F2F2"/>
            <w:vAlign w:val="center"/>
          </w:tcPr>
          <w:p w14:paraId="0F703D2D" w14:textId="77777777" w:rsidR="001D4291" w:rsidRPr="002374BA" w:rsidRDefault="001D4291" w:rsidP="00F268E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Year II – Semester III</w:t>
            </w:r>
          </w:p>
        </w:tc>
      </w:tr>
      <w:tr w:rsidR="00A25D71" w:rsidRPr="002374BA" w14:paraId="194E9AE9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56531DFC" w14:textId="68616914" w:rsidR="00A25D71" w:rsidRPr="002374BA" w:rsidRDefault="00A25D71" w:rsidP="00A25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 xml:space="preserve"> 31T/M/F/H</w:t>
            </w:r>
          </w:p>
        </w:tc>
        <w:tc>
          <w:tcPr>
            <w:tcW w:w="5173" w:type="dxa"/>
            <w:vAlign w:val="center"/>
          </w:tcPr>
          <w:p w14:paraId="4DB21ED1" w14:textId="77777777" w:rsidR="00A25D71" w:rsidRPr="002374BA" w:rsidRDefault="00A25D71" w:rsidP="00A25D7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Part I: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Language Paper 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II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I-Tamil/Malayalam/French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/ Hindi</w:t>
            </w:r>
            <w:r w:rsidRPr="00321688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ar-SA"/>
              </w:rPr>
              <w:t>##</w:t>
            </w:r>
          </w:p>
        </w:tc>
        <w:tc>
          <w:tcPr>
            <w:tcW w:w="450" w:type="dxa"/>
            <w:vAlign w:val="center"/>
          </w:tcPr>
          <w:p w14:paraId="455522B3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6E2100A5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0322AF0F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64A28254" w14:textId="392CA141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496EACFB" w14:textId="3FC778CA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35EEE935" w14:textId="41BF6C8C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29756FCB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3*</w:t>
            </w:r>
          </w:p>
        </w:tc>
      </w:tr>
      <w:tr w:rsidR="00A25D71" w:rsidRPr="002374BA" w14:paraId="7BCA8F5C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7799A027" w14:textId="77777777" w:rsidR="00A25D71" w:rsidRDefault="00A25D71" w:rsidP="00A25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32E</w:t>
            </w:r>
          </w:p>
        </w:tc>
        <w:tc>
          <w:tcPr>
            <w:tcW w:w="5173" w:type="dxa"/>
            <w:vAlign w:val="center"/>
          </w:tcPr>
          <w:p w14:paraId="5BA1EB42" w14:textId="77777777" w:rsidR="00A25D71" w:rsidRPr="002374BA" w:rsidRDefault="00A25D71" w:rsidP="00A25D7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Part II: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English 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III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 w:rsidRPr="00321688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ar-SA"/>
              </w:rPr>
              <w:t>##</w:t>
            </w:r>
          </w:p>
        </w:tc>
        <w:tc>
          <w:tcPr>
            <w:tcW w:w="450" w:type="dxa"/>
            <w:vAlign w:val="center"/>
          </w:tcPr>
          <w:p w14:paraId="6DCB1CD0" w14:textId="77777777" w:rsidR="00A25D71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241D4F9A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13837A20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35F0D36D" w14:textId="4088DDE4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72EBC01B" w14:textId="0FFE4476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5935BEE6" w14:textId="78F1B1DF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7DE95764" w14:textId="77777777" w:rsidR="00A25D71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3*</w:t>
            </w:r>
          </w:p>
        </w:tc>
      </w:tr>
      <w:tr w:rsidR="00A25D71" w:rsidRPr="002374BA" w14:paraId="0EFA1F22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24EABC54" w14:textId="77777777" w:rsidR="00A25D71" w:rsidRPr="002374BA" w:rsidRDefault="00A25D71" w:rsidP="00A25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33A</w:t>
            </w:r>
          </w:p>
        </w:tc>
        <w:tc>
          <w:tcPr>
            <w:tcW w:w="5173" w:type="dxa"/>
            <w:vAlign w:val="center"/>
          </w:tcPr>
          <w:p w14:paraId="5C479863" w14:textId="583C5E01" w:rsidR="00A25D71" w:rsidRPr="002374BA" w:rsidRDefault="00A25D71" w:rsidP="00A25D7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7: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Relational Database Management System</w:t>
            </w:r>
          </w:p>
        </w:tc>
        <w:tc>
          <w:tcPr>
            <w:tcW w:w="450" w:type="dxa"/>
            <w:vAlign w:val="center"/>
          </w:tcPr>
          <w:p w14:paraId="41ADFECF" w14:textId="5B707E55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50" w:type="dxa"/>
            <w:vAlign w:val="center"/>
          </w:tcPr>
          <w:p w14:paraId="4B1513CE" w14:textId="1B80BFF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02A5A00E" w14:textId="04C5E52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26F9E0E0" w14:textId="65495F5F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5B34B629" w14:textId="0E7206A9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103D2A00" w14:textId="1DA61760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1580F315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A25D71" w:rsidRPr="002374BA" w14:paraId="4D2091D5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2C891F2A" w14:textId="77777777" w:rsidR="00A25D71" w:rsidRPr="002374BA" w:rsidRDefault="00A25D71" w:rsidP="00A25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33B</w:t>
            </w:r>
          </w:p>
        </w:tc>
        <w:tc>
          <w:tcPr>
            <w:tcW w:w="5173" w:type="dxa"/>
            <w:vAlign w:val="center"/>
          </w:tcPr>
          <w:p w14:paraId="237D507F" w14:textId="0630D92B" w:rsidR="00A25D71" w:rsidRPr="002374BA" w:rsidRDefault="00A25D71" w:rsidP="00A25D7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Core 8: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Research Methods</w:t>
            </w:r>
          </w:p>
        </w:tc>
        <w:tc>
          <w:tcPr>
            <w:tcW w:w="450" w:type="dxa"/>
            <w:vAlign w:val="center"/>
          </w:tcPr>
          <w:p w14:paraId="1985E17F" w14:textId="1E00CC83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402871F2" w14:textId="1E9988F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6AA81C37" w14:textId="3A1BCE0F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4E4F58E0" w14:textId="03CDAE3D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55115C9F" w14:textId="5673A916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161B1209" w14:textId="32B22CD1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278FA7AE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A25D71" w:rsidRPr="002374BA" w14:paraId="62877D81" w14:textId="77777777" w:rsidTr="005D177C">
        <w:trPr>
          <w:trHeight w:val="144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75876720" w14:textId="77777777" w:rsidR="00A25D71" w:rsidRPr="002374BA" w:rsidRDefault="00A25D71" w:rsidP="00A25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33P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668C3327" w14:textId="558A7571" w:rsidR="00A25D71" w:rsidRPr="002374BA" w:rsidRDefault="00A25D71" w:rsidP="00A25D7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Core 9: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Campus to Corporate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- Practical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935B2D" w14:textId="3BC86204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1D986D" w14:textId="7B79DFFF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6D6796" w14:textId="696242CD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2BC51A" w14:textId="7E860506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F354799" w14:textId="03BB3667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086132" w14:textId="11A2139B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E857FDF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A25D71" w:rsidRPr="002374BA" w14:paraId="280ABB72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02E6A27F" w14:textId="77777777" w:rsidR="00A25D71" w:rsidRPr="002374BA" w:rsidRDefault="00A25D71" w:rsidP="00A25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3EQ</w:t>
            </w:r>
          </w:p>
        </w:tc>
        <w:tc>
          <w:tcPr>
            <w:tcW w:w="5173" w:type="dxa"/>
            <w:vAlign w:val="center"/>
          </w:tcPr>
          <w:p w14:paraId="64F49370" w14:textId="77777777" w:rsidR="00A25D71" w:rsidRPr="002374BA" w:rsidRDefault="00A25D71" w:rsidP="00A25D7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AOS1: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Data Analysis using SPSS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- Practical</w:t>
            </w:r>
          </w:p>
        </w:tc>
        <w:tc>
          <w:tcPr>
            <w:tcW w:w="450" w:type="dxa"/>
            <w:vAlign w:val="center"/>
          </w:tcPr>
          <w:p w14:paraId="15C91D76" w14:textId="35E59CB4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5F7C0651" w14:textId="1889EC2E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630" w:type="dxa"/>
            <w:vAlign w:val="center"/>
          </w:tcPr>
          <w:p w14:paraId="340B3216" w14:textId="08E61D78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2C8D359C" w14:textId="088F41D5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404E5D51" w14:textId="14C10D0F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195EB662" w14:textId="30B5C6BB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61878BCA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1D4291" w:rsidRPr="002374BA" w14:paraId="463FEF1D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3EC5CFF1" w14:textId="77777777" w:rsidR="001D4291" w:rsidRPr="002374BA" w:rsidRDefault="001D4291" w:rsidP="001D4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3FA</w:t>
            </w:r>
          </w:p>
        </w:tc>
        <w:tc>
          <w:tcPr>
            <w:tcW w:w="5173" w:type="dxa"/>
            <w:vAlign w:val="center"/>
          </w:tcPr>
          <w:p w14:paraId="45C72DFD" w14:textId="77777777" w:rsidR="001D4291" w:rsidRPr="002374BA" w:rsidRDefault="001D4291" w:rsidP="001D429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# Value Added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Yoga for Human Excellence</w:t>
            </w:r>
          </w:p>
        </w:tc>
        <w:tc>
          <w:tcPr>
            <w:tcW w:w="450" w:type="dxa"/>
            <w:vAlign w:val="center"/>
          </w:tcPr>
          <w:p w14:paraId="053C09CC" w14:textId="77777777" w:rsidR="001D4291" w:rsidRPr="002374BA" w:rsidRDefault="001D4291" w:rsidP="001D429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50" w:type="dxa"/>
            <w:vAlign w:val="center"/>
          </w:tcPr>
          <w:p w14:paraId="6B508424" w14:textId="77777777" w:rsidR="001D4291" w:rsidRPr="002374BA" w:rsidRDefault="001D4291" w:rsidP="001D429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0AEA394A" w14:textId="77777777" w:rsidR="001D4291" w:rsidRPr="002374BA" w:rsidRDefault="001D4291" w:rsidP="001D429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50" w:type="dxa"/>
            <w:vAlign w:val="center"/>
          </w:tcPr>
          <w:p w14:paraId="56A4880D" w14:textId="77777777" w:rsidR="001D4291" w:rsidRPr="002374BA" w:rsidRDefault="001D4291" w:rsidP="001D429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01042F19" w14:textId="77777777" w:rsidR="001D4291" w:rsidRPr="002374BA" w:rsidRDefault="001D4291" w:rsidP="001D429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188F736E" w14:textId="77777777" w:rsidR="001D4291" w:rsidRPr="002374BA" w:rsidRDefault="001D4291" w:rsidP="001D429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542" w:type="dxa"/>
            <w:vAlign w:val="center"/>
          </w:tcPr>
          <w:p w14:paraId="524BEFEB" w14:textId="77777777" w:rsidR="001D4291" w:rsidRPr="002374BA" w:rsidRDefault="001D4291" w:rsidP="001D429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1D4291" w:rsidRPr="002374BA" w14:paraId="0624239F" w14:textId="77777777" w:rsidTr="005D177C">
        <w:trPr>
          <w:trHeight w:val="144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1DC4FA83" w14:textId="77777777" w:rsidR="001D4291" w:rsidRPr="00321688" w:rsidRDefault="001D4291" w:rsidP="001D4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 w:rsidRPr="00321688"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36A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28CB384D" w14:textId="77777777" w:rsidR="001D4291" w:rsidRPr="00321688" w:rsidRDefault="001D4291" w:rsidP="001D429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@Internship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73BAB1B" w14:textId="77777777" w:rsidR="001D4291" w:rsidRPr="00321688" w:rsidRDefault="001D4291" w:rsidP="001D429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1FE912" w14:textId="77777777" w:rsidR="001D4291" w:rsidRPr="00321688" w:rsidRDefault="001D4291" w:rsidP="001D429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3D5591" w14:textId="77777777" w:rsidR="001D4291" w:rsidRPr="00321688" w:rsidRDefault="001D4291" w:rsidP="001D429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088973" w14:textId="77777777" w:rsidR="001D4291" w:rsidRPr="00321688" w:rsidRDefault="001D4291" w:rsidP="001D429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8DB83A" w14:textId="77777777" w:rsidR="001D4291" w:rsidRPr="00321688" w:rsidRDefault="001D4291" w:rsidP="001D429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E14C6F" w14:textId="77777777" w:rsidR="001D4291" w:rsidRPr="00321688" w:rsidRDefault="001D4291" w:rsidP="001D429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53DFD1E" w14:textId="77777777" w:rsidR="001D4291" w:rsidRPr="002374BA" w:rsidRDefault="001D4291" w:rsidP="001D429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321688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  <w:r w:rsidRPr="00321688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1D4291" w:rsidRPr="002374BA" w14:paraId="13EF1965" w14:textId="77777777" w:rsidTr="005D177C">
        <w:trPr>
          <w:trHeight w:val="144"/>
          <w:jc w:val="center"/>
        </w:trPr>
        <w:tc>
          <w:tcPr>
            <w:tcW w:w="6568" w:type="dxa"/>
            <w:gridSpan w:val="2"/>
            <w:vAlign w:val="center"/>
          </w:tcPr>
          <w:p w14:paraId="33773552" w14:textId="77777777" w:rsidR="001D4291" w:rsidRPr="002374BA" w:rsidRDefault="001D4291" w:rsidP="001D429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Total Credits</w:t>
            </w:r>
          </w:p>
        </w:tc>
        <w:tc>
          <w:tcPr>
            <w:tcW w:w="450" w:type="dxa"/>
            <w:vAlign w:val="center"/>
          </w:tcPr>
          <w:p w14:paraId="7F456B38" w14:textId="05C60166" w:rsidR="001D4291" w:rsidRPr="002374BA" w:rsidRDefault="001D4291" w:rsidP="001D429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1</w:t>
            </w:r>
            <w:r w:rsidR="00DD189E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450" w:type="dxa"/>
            <w:vAlign w:val="center"/>
          </w:tcPr>
          <w:p w14:paraId="252F3AC8" w14:textId="6510E565" w:rsidR="001D4291" w:rsidRPr="002374BA" w:rsidRDefault="001D4291" w:rsidP="001D429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1</w:t>
            </w:r>
            <w:r w:rsidR="00DD189E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160" w:type="dxa"/>
            <w:gridSpan w:val="4"/>
            <w:vAlign w:val="center"/>
          </w:tcPr>
          <w:p w14:paraId="1FEED2D1" w14:textId="348E476A" w:rsidR="001D4291" w:rsidRPr="002374BA" w:rsidRDefault="001D4291" w:rsidP="001D429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542" w:type="dxa"/>
            <w:vAlign w:val="center"/>
          </w:tcPr>
          <w:p w14:paraId="281A4C55" w14:textId="77777777" w:rsidR="001D4291" w:rsidRPr="002374BA" w:rsidRDefault="001D4291" w:rsidP="001D429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30</w:t>
            </w:r>
          </w:p>
        </w:tc>
      </w:tr>
      <w:tr w:rsidR="001D4291" w:rsidRPr="002374BA" w14:paraId="6B65684C" w14:textId="77777777" w:rsidTr="005D177C">
        <w:trPr>
          <w:trHeight w:val="144"/>
          <w:jc w:val="center"/>
        </w:trPr>
        <w:tc>
          <w:tcPr>
            <w:tcW w:w="10170" w:type="dxa"/>
            <w:gridSpan w:val="9"/>
            <w:shd w:val="clear" w:color="auto" w:fill="F2F2F2"/>
            <w:vAlign w:val="center"/>
          </w:tcPr>
          <w:p w14:paraId="56ADFA3A" w14:textId="77777777" w:rsidR="001D4291" w:rsidRPr="002374BA" w:rsidRDefault="001D4291" w:rsidP="001D429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Year II – Semester IV</w:t>
            </w:r>
          </w:p>
        </w:tc>
      </w:tr>
      <w:tr w:rsidR="00A25D71" w:rsidRPr="002374BA" w14:paraId="50F635EE" w14:textId="77777777" w:rsidTr="005D177C">
        <w:trPr>
          <w:trHeight w:val="144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2C5F14A9" w14:textId="328D1D03" w:rsidR="00A25D71" w:rsidRPr="002374BA" w:rsidRDefault="00A25D71" w:rsidP="00A25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 xml:space="preserve"> 41T/M/F/H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56A86458" w14:textId="77777777" w:rsidR="00A25D71" w:rsidRPr="002374BA" w:rsidRDefault="00A25D71" w:rsidP="00A25D7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Part I: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Language Paper 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IV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-Tamil/Malayalam/French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/ Hindi</w:t>
            </w:r>
            <w:r w:rsidRPr="00321688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ar-SA"/>
              </w:rPr>
              <w:t>##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1E72B7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C239BCA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1C6EE6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D73138" w14:textId="1FBA3CAC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887E5A4" w14:textId="5C4D2184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81BC89" w14:textId="5A80B942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C2ACC8E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3*</w:t>
            </w:r>
          </w:p>
        </w:tc>
      </w:tr>
      <w:tr w:rsidR="00A25D71" w:rsidRPr="002374BA" w14:paraId="619A2EED" w14:textId="77777777" w:rsidTr="005D177C">
        <w:trPr>
          <w:trHeight w:val="144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107FDD35" w14:textId="77777777" w:rsidR="00A25D71" w:rsidRDefault="00A25D71" w:rsidP="00A25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42E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1455E364" w14:textId="77777777" w:rsidR="00A25D71" w:rsidRPr="002374BA" w:rsidRDefault="00A25D71" w:rsidP="00A25D7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Part II: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English 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IV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 w:rsidRPr="00321688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ar-SA"/>
              </w:rPr>
              <w:t>##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E014274" w14:textId="77777777" w:rsidR="00A25D71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15F2EC9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92BC45" w14:textId="77777777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4D8871" w14:textId="2BA177E2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784E09" w14:textId="2693A027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569A32" w14:textId="5A69D525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3662B5B" w14:textId="77777777" w:rsidR="00A25D71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3*</w:t>
            </w:r>
          </w:p>
        </w:tc>
      </w:tr>
      <w:tr w:rsidR="00A25D71" w:rsidRPr="002374BA" w14:paraId="52FACACF" w14:textId="77777777" w:rsidTr="005D177C">
        <w:trPr>
          <w:trHeight w:val="144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73073760" w14:textId="77777777" w:rsidR="00A25D71" w:rsidRPr="002374BA" w:rsidRDefault="00A25D71" w:rsidP="00A25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43A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76E452AF" w14:textId="6CF183AE" w:rsidR="00A25D71" w:rsidRPr="002374BA" w:rsidRDefault="00A25D71" w:rsidP="00A25D7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Core 10: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Managerial Economics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450AAC" w14:textId="3EF41E91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B72F24" w14:textId="36456ED4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985CEF" w14:textId="20B97FCD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320308" w14:textId="290F4E2E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AB2B50" w14:textId="15E672E8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A97AFF" w14:textId="68346C45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3E067CD" w14:textId="4D0E8BCD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A25D71" w:rsidRPr="002374BA" w14:paraId="2409B3B6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7A434EE6" w14:textId="77777777" w:rsidR="00A25D71" w:rsidRPr="002374BA" w:rsidRDefault="00A25D71" w:rsidP="00A25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43B</w:t>
            </w:r>
          </w:p>
        </w:tc>
        <w:tc>
          <w:tcPr>
            <w:tcW w:w="5173" w:type="dxa"/>
            <w:vAlign w:val="center"/>
          </w:tcPr>
          <w:p w14:paraId="0336B662" w14:textId="567BCBE4" w:rsidR="00A25D71" w:rsidRPr="002374BA" w:rsidRDefault="00A25D71" w:rsidP="00A25D7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Core 11: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Data Visualization for Business Intelligence</w:t>
            </w:r>
          </w:p>
        </w:tc>
        <w:tc>
          <w:tcPr>
            <w:tcW w:w="450" w:type="dxa"/>
            <w:vAlign w:val="center"/>
          </w:tcPr>
          <w:p w14:paraId="64FF8592" w14:textId="1C0B59F0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39B4262E" w14:textId="7A85FE29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4F299205" w14:textId="01747105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08D3A575" w14:textId="3CE9E2D3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3A7F329A" w14:textId="30C1E6E3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3CC50128" w14:textId="78278920" w:rsidR="00A25D71" w:rsidRPr="002374BA" w:rsidRDefault="00A25D71" w:rsidP="00A25D71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6CCA32BF" w14:textId="030C8FC1" w:rsidR="00A25D71" w:rsidRPr="002374BA" w:rsidRDefault="00A25D71" w:rsidP="00A25D7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7A08559A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23401D5E" w14:textId="75545D86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43P</w:t>
            </w:r>
          </w:p>
        </w:tc>
        <w:tc>
          <w:tcPr>
            <w:tcW w:w="5173" w:type="dxa"/>
            <w:vAlign w:val="center"/>
          </w:tcPr>
          <w:p w14:paraId="6DB3673A" w14:textId="0FCB3086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Core 12: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R Programming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- Practical</w:t>
            </w:r>
          </w:p>
        </w:tc>
        <w:tc>
          <w:tcPr>
            <w:tcW w:w="450" w:type="dxa"/>
            <w:vAlign w:val="center"/>
          </w:tcPr>
          <w:p w14:paraId="168C123C" w14:textId="4F959891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16A44C82" w14:textId="390ACC2E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630" w:type="dxa"/>
            <w:vAlign w:val="center"/>
          </w:tcPr>
          <w:p w14:paraId="3817E05B" w14:textId="6E47C63E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0706E7B1" w14:textId="4B976FCD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2EF3229B" w14:textId="69246339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40835BB7" w14:textId="6B83C0B0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0A62594B" w14:textId="4C0EE3B4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34C88924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21F26286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4AA</w:t>
            </w:r>
          </w:p>
        </w:tc>
        <w:tc>
          <w:tcPr>
            <w:tcW w:w="5173" w:type="dxa"/>
            <w:vAlign w:val="center"/>
          </w:tcPr>
          <w:p w14:paraId="6ABA7F3A" w14:textId="0F36729C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Allied </w:t>
            </w:r>
            <w:r w:rsidR="00AA0430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Insurance for Business Process Services</w:t>
            </w:r>
          </w:p>
        </w:tc>
        <w:tc>
          <w:tcPr>
            <w:tcW w:w="450" w:type="dxa"/>
            <w:vAlign w:val="center"/>
          </w:tcPr>
          <w:p w14:paraId="0FAFB807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6333A3DB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4F21F50E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64C2F486" w14:textId="06021BDA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262B9BBD" w14:textId="21684E71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72025A14" w14:textId="4DA21438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5F46A8D9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19FAEA6A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0C41EAAB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4EA</w:t>
            </w:r>
          </w:p>
        </w:tc>
        <w:tc>
          <w:tcPr>
            <w:tcW w:w="5173" w:type="dxa"/>
            <w:vAlign w:val="center"/>
          </w:tcPr>
          <w:p w14:paraId="57D46BA0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AOS 2: </w:t>
            </w:r>
            <w:r w:rsidRPr="00AE5B35">
              <w:rPr>
                <w:rFonts w:ascii="Times New Roman" w:hAnsi="Times New Roman"/>
                <w:sz w:val="20"/>
                <w:szCs w:val="20"/>
                <w:lang w:bidi="ar-SA"/>
              </w:rPr>
              <w:t>Digital Marketing</w:t>
            </w:r>
          </w:p>
        </w:tc>
        <w:tc>
          <w:tcPr>
            <w:tcW w:w="450" w:type="dxa"/>
            <w:vAlign w:val="center"/>
          </w:tcPr>
          <w:p w14:paraId="0B31BA3C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0DC252DC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72F18B33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37761618" w14:textId="316587A5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483A6638" w14:textId="00EE5CE0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03704179" w14:textId="347F31D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048C6B3E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6A7AA7" w:rsidRPr="002374BA" w14:paraId="43973C4B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49FFA386" w14:textId="77777777" w:rsidR="006A7AA7" w:rsidRPr="002374BA" w:rsidRDefault="006A7AA7" w:rsidP="006A7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4FA</w:t>
            </w:r>
          </w:p>
        </w:tc>
        <w:tc>
          <w:tcPr>
            <w:tcW w:w="5173" w:type="dxa"/>
            <w:vAlign w:val="center"/>
          </w:tcPr>
          <w:p w14:paraId="6F311C4D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# Value Added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General Awareness</w:t>
            </w:r>
          </w:p>
        </w:tc>
        <w:tc>
          <w:tcPr>
            <w:tcW w:w="450" w:type="dxa"/>
            <w:vAlign w:val="center"/>
          </w:tcPr>
          <w:p w14:paraId="4A17A0E5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50" w:type="dxa"/>
            <w:vAlign w:val="center"/>
          </w:tcPr>
          <w:p w14:paraId="078452D4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7A6A3620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50" w:type="dxa"/>
            <w:vAlign w:val="center"/>
          </w:tcPr>
          <w:p w14:paraId="57AB62C8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64F987EB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53E02679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542" w:type="dxa"/>
            <w:vAlign w:val="center"/>
          </w:tcPr>
          <w:p w14:paraId="5930E392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2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6A7AA7" w:rsidRPr="002374BA" w14:paraId="28470CB1" w14:textId="77777777" w:rsidTr="005D177C">
        <w:trPr>
          <w:trHeight w:val="144"/>
          <w:jc w:val="center"/>
        </w:trPr>
        <w:tc>
          <w:tcPr>
            <w:tcW w:w="6568" w:type="dxa"/>
            <w:gridSpan w:val="2"/>
            <w:vAlign w:val="center"/>
          </w:tcPr>
          <w:p w14:paraId="1BF0E470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Total Credits</w:t>
            </w:r>
          </w:p>
        </w:tc>
        <w:tc>
          <w:tcPr>
            <w:tcW w:w="450" w:type="dxa"/>
            <w:vAlign w:val="center"/>
          </w:tcPr>
          <w:p w14:paraId="03785257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39FB892E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2160" w:type="dxa"/>
            <w:gridSpan w:val="4"/>
            <w:vAlign w:val="center"/>
          </w:tcPr>
          <w:p w14:paraId="01CA7EAF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542" w:type="dxa"/>
            <w:vAlign w:val="center"/>
          </w:tcPr>
          <w:p w14:paraId="506AB24D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30</w:t>
            </w:r>
          </w:p>
        </w:tc>
      </w:tr>
      <w:tr w:rsidR="006A7AA7" w:rsidRPr="002374BA" w14:paraId="5653391F" w14:textId="77777777" w:rsidTr="005D177C">
        <w:trPr>
          <w:trHeight w:val="144"/>
          <w:jc w:val="center"/>
        </w:trPr>
        <w:tc>
          <w:tcPr>
            <w:tcW w:w="10170" w:type="dxa"/>
            <w:gridSpan w:val="9"/>
            <w:shd w:val="clear" w:color="auto" w:fill="F2F2F2"/>
            <w:vAlign w:val="center"/>
          </w:tcPr>
          <w:p w14:paraId="48BEAF2D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Year III – Semester V</w:t>
            </w:r>
          </w:p>
        </w:tc>
      </w:tr>
      <w:tr w:rsidR="00C139C0" w:rsidRPr="002374BA" w14:paraId="0EA28604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51C34A0E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53A</w:t>
            </w:r>
          </w:p>
        </w:tc>
        <w:tc>
          <w:tcPr>
            <w:tcW w:w="5173" w:type="dxa"/>
            <w:vAlign w:val="center"/>
          </w:tcPr>
          <w:p w14:paraId="4BFCD539" w14:textId="28678BFE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Human Resource Management</w:t>
            </w:r>
          </w:p>
        </w:tc>
        <w:tc>
          <w:tcPr>
            <w:tcW w:w="450" w:type="dxa"/>
            <w:vAlign w:val="center"/>
          </w:tcPr>
          <w:p w14:paraId="3D8CD941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5F775B84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00FECD0B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4A0CDCA9" w14:textId="5F1BD35A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6A7A2C0A" w14:textId="00E84484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6BF86F78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34D947C1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C139C0" w:rsidRPr="002374BA" w14:paraId="51D1A7F6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0BFC0533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53B</w:t>
            </w:r>
          </w:p>
        </w:tc>
        <w:tc>
          <w:tcPr>
            <w:tcW w:w="5173" w:type="dxa"/>
            <w:vAlign w:val="center"/>
          </w:tcPr>
          <w:p w14:paraId="5E601C6A" w14:textId="65DC2CE5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Organizational Behaviour</w:t>
            </w:r>
          </w:p>
        </w:tc>
        <w:tc>
          <w:tcPr>
            <w:tcW w:w="450" w:type="dxa"/>
            <w:vAlign w:val="center"/>
          </w:tcPr>
          <w:p w14:paraId="282EF2C3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2C23FE07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7BD52E8D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3C67D986" w14:textId="567660E6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7710BEB8" w14:textId="68158D85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58719F44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19F7C873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4494502C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73256D71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53C</w:t>
            </w:r>
          </w:p>
        </w:tc>
        <w:tc>
          <w:tcPr>
            <w:tcW w:w="5173" w:type="dxa"/>
            <w:vAlign w:val="center"/>
          </w:tcPr>
          <w:p w14:paraId="7DE48986" w14:textId="573D8072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5</w:t>
            </w: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Machine Learning for Data Analytics</w:t>
            </w:r>
          </w:p>
        </w:tc>
        <w:tc>
          <w:tcPr>
            <w:tcW w:w="450" w:type="dxa"/>
            <w:vAlign w:val="center"/>
          </w:tcPr>
          <w:p w14:paraId="437CD516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50" w:type="dxa"/>
            <w:vAlign w:val="center"/>
          </w:tcPr>
          <w:p w14:paraId="27078D21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67BDE02F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7A4E69ED" w14:textId="292EA784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2D4296CB" w14:textId="29994A4E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6E9FC096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01AC2857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2A366FAA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08D4752B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53P</w:t>
            </w:r>
          </w:p>
        </w:tc>
        <w:tc>
          <w:tcPr>
            <w:tcW w:w="5173" w:type="dxa"/>
            <w:vAlign w:val="center"/>
          </w:tcPr>
          <w:p w14:paraId="599F9A2F" w14:textId="4FA3E67B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6</w:t>
            </w: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Python for Data Analytics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- Practical</w:t>
            </w:r>
          </w:p>
        </w:tc>
        <w:tc>
          <w:tcPr>
            <w:tcW w:w="450" w:type="dxa"/>
            <w:vAlign w:val="center"/>
          </w:tcPr>
          <w:p w14:paraId="5AEAD351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7DB9A6E2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630" w:type="dxa"/>
            <w:vAlign w:val="center"/>
          </w:tcPr>
          <w:p w14:paraId="564431D9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11393484" w14:textId="2020E6EC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5AA067E5" w14:textId="3DA2160C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56BEA205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6A5A6DE2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5D601D67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05668A34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5EQ</w:t>
            </w:r>
          </w:p>
        </w:tc>
        <w:tc>
          <w:tcPr>
            <w:tcW w:w="5173" w:type="dxa"/>
            <w:vAlign w:val="center"/>
          </w:tcPr>
          <w:p w14:paraId="49D09E45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AOS 3: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Tally for Accounts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- Practical</w:t>
            </w:r>
          </w:p>
        </w:tc>
        <w:tc>
          <w:tcPr>
            <w:tcW w:w="450" w:type="dxa"/>
            <w:vAlign w:val="center"/>
          </w:tcPr>
          <w:p w14:paraId="63548B71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3D7647BE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630" w:type="dxa"/>
            <w:vAlign w:val="center"/>
          </w:tcPr>
          <w:p w14:paraId="7DAB07C1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25557F1C" w14:textId="11BD6A89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5BFA22B9" w14:textId="3EFEF5E8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2612ECF9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3F19D729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C139C0" w:rsidRPr="002374BA" w14:paraId="09D7AC7B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4B54ECA2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57V</w:t>
            </w:r>
          </w:p>
        </w:tc>
        <w:tc>
          <w:tcPr>
            <w:tcW w:w="5173" w:type="dxa"/>
            <w:vAlign w:val="center"/>
          </w:tcPr>
          <w:p w14:paraId="1406D221" w14:textId="77777777" w:rsidR="00C139C0" w:rsidRPr="002374BA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**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Mini Project and Viva Voce</w:t>
            </w:r>
          </w:p>
        </w:tc>
        <w:tc>
          <w:tcPr>
            <w:tcW w:w="450" w:type="dxa"/>
            <w:vAlign w:val="center"/>
          </w:tcPr>
          <w:p w14:paraId="64B7F635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006D2E44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630" w:type="dxa"/>
            <w:vAlign w:val="center"/>
          </w:tcPr>
          <w:p w14:paraId="7794A677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1CC3132D" w14:textId="067A159D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02C3729A" w14:textId="3A1E83D0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1F103BD7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4CD45BEF" w14:textId="77777777" w:rsidR="00C139C0" w:rsidRPr="002374BA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2374BA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6A7AA7" w:rsidRPr="002374BA" w14:paraId="37CC2EAA" w14:textId="77777777" w:rsidTr="005D177C">
        <w:trPr>
          <w:trHeight w:val="144"/>
          <w:jc w:val="center"/>
        </w:trPr>
        <w:tc>
          <w:tcPr>
            <w:tcW w:w="6568" w:type="dxa"/>
            <w:gridSpan w:val="2"/>
            <w:vAlign w:val="center"/>
          </w:tcPr>
          <w:p w14:paraId="32009731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Total Credits</w:t>
            </w:r>
          </w:p>
        </w:tc>
        <w:tc>
          <w:tcPr>
            <w:tcW w:w="450" w:type="dxa"/>
            <w:vAlign w:val="center"/>
          </w:tcPr>
          <w:p w14:paraId="5BB50898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450" w:type="dxa"/>
            <w:vAlign w:val="center"/>
          </w:tcPr>
          <w:p w14:paraId="4B17883C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2160" w:type="dxa"/>
            <w:gridSpan w:val="4"/>
            <w:vAlign w:val="center"/>
          </w:tcPr>
          <w:p w14:paraId="60D2378B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542" w:type="dxa"/>
            <w:vAlign w:val="center"/>
          </w:tcPr>
          <w:p w14:paraId="7BA9AFDA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30</w:t>
            </w:r>
          </w:p>
        </w:tc>
      </w:tr>
      <w:tr w:rsidR="006A7AA7" w:rsidRPr="002374BA" w14:paraId="059CDBCC" w14:textId="77777777" w:rsidTr="005D177C">
        <w:trPr>
          <w:trHeight w:val="144"/>
          <w:jc w:val="center"/>
        </w:trPr>
        <w:tc>
          <w:tcPr>
            <w:tcW w:w="10170" w:type="dxa"/>
            <w:gridSpan w:val="9"/>
            <w:shd w:val="clear" w:color="auto" w:fill="F2F2F2"/>
            <w:vAlign w:val="center"/>
          </w:tcPr>
          <w:p w14:paraId="2F26FBF6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Year III – Semester VI</w:t>
            </w:r>
          </w:p>
        </w:tc>
      </w:tr>
      <w:tr w:rsidR="00C139C0" w:rsidRPr="002374BA" w14:paraId="3BB30EA1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6DA8C2E6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63A</w:t>
            </w:r>
          </w:p>
        </w:tc>
        <w:tc>
          <w:tcPr>
            <w:tcW w:w="5173" w:type="dxa"/>
            <w:vAlign w:val="center"/>
          </w:tcPr>
          <w:p w14:paraId="7E49EEAE" w14:textId="3C106B56" w:rsidR="00C139C0" w:rsidRPr="00ED1054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7</w:t>
            </w:r>
            <w:r w:rsidRPr="00ED1054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: </w:t>
            </w: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Data Mining and Data Warehousing</w:t>
            </w:r>
          </w:p>
        </w:tc>
        <w:tc>
          <w:tcPr>
            <w:tcW w:w="450" w:type="dxa"/>
            <w:vAlign w:val="center"/>
          </w:tcPr>
          <w:p w14:paraId="75569699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50" w:type="dxa"/>
            <w:vAlign w:val="center"/>
          </w:tcPr>
          <w:p w14:paraId="15DC627F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42BB5FCE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2957281F" w14:textId="5B3A8126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0FAAEF47" w14:textId="446AFFB2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2BAA2B3F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3A49C90F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ED1054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3E405B43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5F450995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63B</w:t>
            </w:r>
          </w:p>
        </w:tc>
        <w:tc>
          <w:tcPr>
            <w:tcW w:w="5173" w:type="dxa"/>
            <w:vAlign w:val="center"/>
          </w:tcPr>
          <w:p w14:paraId="768D83D3" w14:textId="61243144" w:rsidR="00C139C0" w:rsidRPr="00ED1054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8</w:t>
            </w:r>
            <w:r w:rsidRPr="00ED1054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: </w:t>
            </w: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Supply Chain Management</w:t>
            </w:r>
          </w:p>
        </w:tc>
        <w:tc>
          <w:tcPr>
            <w:tcW w:w="450" w:type="dxa"/>
            <w:vAlign w:val="center"/>
          </w:tcPr>
          <w:p w14:paraId="2E0728AB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50" w:type="dxa"/>
            <w:vAlign w:val="center"/>
          </w:tcPr>
          <w:p w14:paraId="63AFFB11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713F97EF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2FB4A715" w14:textId="50346E0C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407AA2D3" w14:textId="5F454159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3BC55C75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1D78CC3F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ED1054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C139C0" w:rsidRPr="002374BA" w14:paraId="0D4FC930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45F9F307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63C</w:t>
            </w:r>
          </w:p>
        </w:tc>
        <w:tc>
          <w:tcPr>
            <w:tcW w:w="5173" w:type="dxa"/>
            <w:vAlign w:val="center"/>
          </w:tcPr>
          <w:p w14:paraId="20ED3DA5" w14:textId="74B7A69F" w:rsidR="00C139C0" w:rsidRPr="00ED1054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Core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19</w:t>
            </w:r>
            <w:r w:rsidRPr="00ED1054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: </w:t>
            </w: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Business Ethics and Corporate Social Responsibility</w:t>
            </w:r>
          </w:p>
        </w:tc>
        <w:tc>
          <w:tcPr>
            <w:tcW w:w="450" w:type="dxa"/>
            <w:vAlign w:val="center"/>
          </w:tcPr>
          <w:p w14:paraId="48629E36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50" w:type="dxa"/>
            <w:vAlign w:val="center"/>
          </w:tcPr>
          <w:p w14:paraId="0A5C4B19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11B9AA85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1ACF58C8" w14:textId="481EB419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1F8DA76E" w14:textId="7F9E2631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185CF856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41AFB8C2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ED1054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C139C0" w:rsidRPr="002374BA" w14:paraId="74D54C75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48E600B1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63D</w:t>
            </w:r>
          </w:p>
        </w:tc>
        <w:tc>
          <w:tcPr>
            <w:tcW w:w="5173" w:type="dxa"/>
            <w:vAlign w:val="center"/>
          </w:tcPr>
          <w:p w14:paraId="3AB5605E" w14:textId="032AEC7A" w:rsidR="00C139C0" w:rsidRPr="00ED1054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Core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0</w:t>
            </w:r>
            <w:r w:rsidRPr="00ED1054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: </w:t>
            </w: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Entrepreneurship Development</w:t>
            </w:r>
          </w:p>
        </w:tc>
        <w:tc>
          <w:tcPr>
            <w:tcW w:w="450" w:type="dxa"/>
            <w:vAlign w:val="center"/>
          </w:tcPr>
          <w:p w14:paraId="5B3EB65C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50" w:type="dxa"/>
            <w:vAlign w:val="center"/>
          </w:tcPr>
          <w:p w14:paraId="0FE6DAD1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vAlign w:val="center"/>
          </w:tcPr>
          <w:p w14:paraId="26652CEA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50" w:type="dxa"/>
            <w:vAlign w:val="center"/>
          </w:tcPr>
          <w:p w14:paraId="1278CE33" w14:textId="47DCED8A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3F8B2F0D" w14:textId="497A91E8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5998EC39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5AAB3321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ED1054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*</w:t>
            </w:r>
          </w:p>
        </w:tc>
      </w:tr>
      <w:tr w:rsidR="00C139C0" w:rsidRPr="002374BA" w14:paraId="13F4B7F0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35E30BAE" w14:textId="77777777" w:rsidR="00C139C0" w:rsidRPr="002374BA" w:rsidRDefault="00C139C0" w:rsidP="00C139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22ECGC</w:t>
            </w:r>
            <w:r>
              <w:rPr>
                <w:rFonts w:ascii="Times New Roman" w:hAnsi="Times New Roman"/>
                <w:sz w:val="20"/>
                <w:szCs w:val="20"/>
                <w:lang w:val="en-US" w:eastAsia="x-none" w:bidi="ar-SA"/>
              </w:rPr>
              <w:t>67V</w:t>
            </w:r>
          </w:p>
        </w:tc>
        <w:tc>
          <w:tcPr>
            <w:tcW w:w="5173" w:type="dxa"/>
            <w:vAlign w:val="center"/>
          </w:tcPr>
          <w:p w14:paraId="6243F0B2" w14:textId="77777777" w:rsidR="00C139C0" w:rsidRPr="00ED1054" w:rsidRDefault="00C139C0" w:rsidP="00C139C0">
            <w:pPr>
              <w:spacing w:before="100" w:beforeAutospacing="1" w:after="0" w:afterAutospacing="1" w:line="240" w:lineRule="auto"/>
              <w:rPr>
                <w:rFonts w:ascii="Times New Roman" w:hAnsi="Times New Roman"/>
                <w:caps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**</w:t>
            </w: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Project and Viva Voce</w:t>
            </w:r>
          </w:p>
        </w:tc>
        <w:tc>
          <w:tcPr>
            <w:tcW w:w="450" w:type="dxa"/>
            <w:vAlign w:val="center"/>
          </w:tcPr>
          <w:p w14:paraId="6375B860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362F214E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630" w:type="dxa"/>
            <w:vAlign w:val="center"/>
          </w:tcPr>
          <w:p w14:paraId="491D6C6D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50" w:type="dxa"/>
            <w:vAlign w:val="center"/>
          </w:tcPr>
          <w:p w14:paraId="08D56931" w14:textId="6AA4BB30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50" w:type="dxa"/>
            <w:vAlign w:val="center"/>
          </w:tcPr>
          <w:p w14:paraId="7E313D3C" w14:textId="4CFF1E14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30" w:type="dxa"/>
            <w:vAlign w:val="center"/>
          </w:tcPr>
          <w:p w14:paraId="42072F17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2" w:type="dxa"/>
            <w:vAlign w:val="center"/>
          </w:tcPr>
          <w:p w14:paraId="28A66EC8" w14:textId="77777777" w:rsidR="00C139C0" w:rsidRPr="00ED1054" w:rsidRDefault="00C139C0" w:rsidP="00C139C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D1054">
              <w:rPr>
                <w:rFonts w:ascii="Times New Roman" w:hAnsi="Times New Roman"/>
                <w:sz w:val="20"/>
                <w:szCs w:val="20"/>
                <w:lang w:bidi="ar-SA"/>
              </w:rPr>
              <w:t>6</w:t>
            </w:r>
            <w:r w:rsidRPr="00ED1054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^</w:t>
            </w:r>
          </w:p>
        </w:tc>
      </w:tr>
      <w:tr w:rsidR="006A7AA7" w:rsidRPr="002374BA" w14:paraId="1EB2EA84" w14:textId="77777777" w:rsidTr="005D177C">
        <w:trPr>
          <w:trHeight w:val="144"/>
          <w:jc w:val="center"/>
        </w:trPr>
        <w:tc>
          <w:tcPr>
            <w:tcW w:w="6568" w:type="dxa"/>
            <w:gridSpan w:val="2"/>
            <w:tcBorders>
              <w:bottom w:val="single" w:sz="4" w:space="0" w:color="auto"/>
            </w:tcBorders>
            <w:vAlign w:val="center"/>
          </w:tcPr>
          <w:p w14:paraId="2E413E64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Total Credits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80351C1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2642145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14:paraId="665D2AD5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1F411442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30</w:t>
            </w:r>
          </w:p>
        </w:tc>
      </w:tr>
      <w:tr w:rsidR="006A7AA7" w:rsidRPr="002374BA" w14:paraId="636E3D91" w14:textId="77777777" w:rsidTr="005D177C">
        <w:trPr>
          <w:trHeight w:val="287"/>
          <w:jc w:val="center"/>
        </w:trPr>
        <w:tc>
          <w:tcPr>
            <w:tcW w:w="8998" w:type="dxa"/>
            <w:gridSpan w:val="7"/>
            <w:tcBorders>
              <w:bottom w:val="single" w:sz="4" w:space="0" w:color="auto"/>
            </w:tcBorders>
            <w:vAlign w:val="center"/>
          </w:tcPr>
          <w:p w14:paraId="50DB88D1" w14:textId="77777777" w:rsidR="006A7AA7" w:rsidRPr="003C21CB" w:rsidRDefault="006A7AA7" w:rsidP="006A7A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</w:t>
            </w:r>
            <w:r w:rsidRPr="003C21CB">
              <w:rPr>
                <w:rFonts w:ascii="Times New Roman" w:hAnsi="Times New Roman"/>
                <w:b/>
                <w:bCs/>
                <w:sz w:val="20"/>
                <w:szCs w:val="20"/>
              </w:rPr>
              <w:t>otal Credits for Three Years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11CA2FA" w14:textId="77777777" w:rsidR="006A7AA7" w:rsidRPr="003C21CB" w:rsidRDefault="006A7AA7" w:rsidP="006A7A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12A51DA0" w14:textId="77777777" w:rsidR="006A7AA7" w:rsidRPr="003C21CB" w:rsidRDefault="006A7AA7" w:rsidP="006A7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6A7AA7" w:rsidRPr="002374BA" w14:paraId="1DF515BE" w14:textId="77777777" w:rsidTr="005D177C">
        <w:trPr>
          <w:trHeight w:val="287"/>
          <w:jc w:val="center"/>
        </w:trPr>
        <w:tc>
          <w:tcPr>
            <w:tcW w:w="8998" w:type="dxa"/>
            <w:gridSpan w:val="7"/>
            <w:tcBorders>
              <w:bottom w:val="single" w:sz="4" w:space="0" w:color="auto"/>
            </w:tcBorders>
            <w:vAlign w:val="center"/>
          </w:tcPr>
          <w:p w14:paraId="173CD798" w14:textId="77777777" w:rsidR="006A7AA7" w:rsidRPr="003C21CB" w:rsidRDefault="006A7AA7" w:rsidP="006A7A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21C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0948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Non-academic credit: </w:t>
            </w:r>
            <w:r w:rsidRPr="000948C7">
              <w:rPr>
                <w:rFonts w:ascii="Times New Roman" w:hAnsi="Times New Roman"/>
                <w:bCs/>
                <w:color w:val="000000"/>
                <w:sz w:val="20"/>
                <w:szCs w:val="20"/>
                <w:lang w:bidi="ar-SA"/>
              </w:rPr>
              <w:t>Certificates for ethical social events / sports /competitions/ voluntary activities of the department including (brochure design/photography/student council member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bidi="ar-SA"/>
              </w:rPr>
              <w:t>/working for seminars &amp; conferences</w:t>
            </w:r>
            <w:r w:rsidRPr="000948C7">
              <w:rPr>
                <w:rFonts w:ascii="Times New Roman" w:hAnsi="Times New Roman"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27959F" w14:textId="77777777" w:rsidR="006A7AA7" w:rsidRPr="003C21CB" w:rsidRDefault="006A7AA7" w:rsidP="006A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4DA3BF77" w14:textId="77777777" w:rsidR="006A7AA7" w:rsidRPr="003C21CB" w:rsidRDefault="006A7AA7" w:rsidP="006A7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A7AA7" w:rsidRPr="002374BA" w14:paraId="4085FFE3" w14:textId="77777777" w:rsidTr="005D177C">
        <w:trPr>
          <w:trHeight w:val="144"/>
          <w:jc w:val="center"/>
        </w:trPr>
        <w:tc>
          <w:tcPr>
            <w:tcW w:w="9628" w:type="dxa"/>
            <w:gridSpan w:val="8"/>
            <w:vAlign w:val="center"/>
          </w:tcPr>
          <w:p w14:paraId="5E4FE7DF" w14:textId="77777777" w:rsidR="006A7AA7" w:rsidRPr="000948C7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C21CB">
              <w:rPr>
                <w:rFonts w:ascii="Times New Roman" w:hAnsi="Times New Roman"/>
                <w:b/>
                <w:bCs/>
                <w:sz w:val="20"/>
                <w:szCs w:val="20"/>
              </w:rPr>
              <w:t>Grand Total Credits for Three Years</w:t>
            </w:r>
          </w:p>
        </w:tc>
        <w:tc>
          <w:tcPr>
            <w:tcW w:w="542" w:type="dxa"/>
            <w:vAlign w:val="center"/>
          </w:tcPr>
          <w:p w14:paraId="3A7F4BA6" w14:textId="77777777" w:rsidR="006A7AA7" w:rsidRPr="000948C7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SA"/>
              </w:rPr>
              <w:t>182</w:t>
            </w:r>
          </w:p>
        </w:tc>
      </w:tr>
      <w:tr w:rsidR="006A7AA7" w:rsidRPr="002374BA" w14:paraId="01C333A7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6FB68679" w14:textId="77777777" w:rsidR="006A7AA7" w:rsidRPr="002374BA" w:rsidRDefault="006A7AA7" w:rsidP="006A7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  <w:t>1</w:t>
            </w:r>
          </w:p>
        </w:tc>
        <w:tc>
          <w:tcPr>
            <w:tcW w:w="8775" w:type="dxa"/>
            <w:gridSpan w:val="8"/>
            <w:vAlign w:val="center"/>
          </w:tcPr>
          <w:p w14:paraId="4851B616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ar-SA"/>
              </w:rPr>
              <w:t>~ NSQF Assessment:</w:t>
            </w:r>
            <w:r w:rsidRPr="002374BA">
              <w:rPr>
                <w:rFonts w:ascii="Times New Roman" w:hAnsi="Times New Roman"/>
                <w:i/>
                <w:iCs/>
                <w:sz w:val="20"/>
                <w:szCs w:val="20"/>
                <w:lang w:bidi="ar-SA"/>
              </w:rPr>
              <w:t xml:space="preserve"> Collection Executive (SSC/Q2214)</w:t>
            </w:r>
          </w:p>
        </w:tc>
      </w:tr>
      <w:tr w:rsidR="006A7AA7" w:rsidRPr="002374BA" w14:paraId="082761F8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38A12FFC" w14:textId="77777777" w:rsidR="006A7AA7" w:rsidRPr="002374BA" w:rsidRDefault="006A7AA7" w:rsidP="006A7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  <w:t>2</w:t>
            </w:r>
          </w:p>
        </w:tc>
        <w:tc>
          <w:tcPr>
            <w:tcW w:w="8775" w:type="dxa"/>
            <w:gridSpan w:val="8"/>
            <w:vAlign w:val="center"/>
          </w:tcPr>
          <w:p w14:paraId="1ABAB7BC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ar-SA"/>
              </w:rPr>
              <w:t>~ NSQF Assessment:</w:t>
            </w:r>
            <w:r w:rsidRPr="002374BA">
              <w:rPr>
                <w:rFonts w:ascii="Times New Roman" w:hAnsi="Times New Roman"/>
                <w:i/>
                <w:iCs/>
                <w:sz w:val="20"/>
                <w:szCs w:val="20"/>
                <w:lang w:bidi="ar-SA"/>
              </w:rPr>
              <w:t xml:space="preserve"> Associate CRM (SSC/Q2202)</w:t>
            </w:r>
          </w:p>
        </w:tc>
      </w:tr>
      <w:tr w:rsidR="006A7AA7" w:rsidRPr="002374BA" w14:paraId="13ACC4F0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69E6232F" w14:textId="77777777" w:rsidR="006A7AA7" w:rsidRPr="002374BA" w:rsidRDefault="006A7AA7" w:rsidP="006A7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  <w:t>3</w:t>
            </w:r>
          </w:p>
        </w:tc>
        <w:tc>
          <w:tcPr>
            <w:tcW w:w="8775" w:type="dxa"/>
            <w:gridSpan w:val="8"/>
            <w:vAlign w:val="center"/>
          </w:tcPr>
          <w:p w14:paraId="3CE0B5D7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ar-SA"/>
              </w:rPr>
              <w:t>~ NSQF Assessment:</w:t>
            </w:r>
            <w:r w:rsidRPr="002374BA">
              <w:rPr>
                <w:rFonts w:ascii="Times New Roman" w:hAnsi="Times New Roman"/>
                <w:i/>
                <w:iCs/>
                <w:sz w:val="20"/>
                <w:szCs w:val="20"/>
                <w:lang w:bidi="ar-SA"/>
              </w:rPr>
              <w:t xml:space="preserve"> Business Intelligence Analyst - (SSC/Q8102)</w:t>
            </w:r>
          </w:p>
        </w:tc>
      </w:tr>
      <w:tr w:rsidR="006A7AA7" w:rsidRPr="002374BA" w14:paraId="0A11D46A" w14:textId="77777777" w:rsidTr="005D177C">
        <w:trPr>
          <w:trHeight w:val="144"/>
          <w:jc w:val="center"/>
        </w:trPr>
        <w:tc>
          <w:tcPr>
            <w:tcW w:w="1395" w:type="dxa"/>
            <w:vAlign w:val="center"/>
          </w:tcPr>
          <w:p w14:paraId="660BD7C5" w14:textId="77777777" w:rsidR="006A7AA7" w:rsidRPr="002374BA" w:rsidRDefault="006A7AA7" w:rsidP="006A7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val="x-none" w:eastAsia="x-none" w:bidi="ar-SA"/>
              </w:rPr>
              <w:t>4</w:t>
            </w:r>
          </w:p>
        </w:tc>
        <w:tc>
          <w:tcPr>
            <w:tcW w:w="8775" w:type="dxa"/>
            <w:gridSpan w:val="8"/>
            <w:vAlign w:val="center"/>
          </w:tcPr>
          <w:p w14:paraId="6F617D53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ar-SA"/>
              </w:rPr>
              <w:t>~ NSQF Assessment:</w:t>
            </w:r>
            <w:r w:rsidRPr="002374BA">
              <w:rPr>
                <w:rFonts w:ascii="Times New Roman" w:hAnsi="Times New Roman"/>
                <w:i/>
                <w:iCs/>
                <w:sz w:val="20"/>
                <w:szCs w:val="20"/>
                <w:lang w:bidi="ar-SA"/>
              </w:rPr>
              <w:t xml:space="preserve"> Associate Analytics (SSC/Q2101)</w:t>
            </w:r>
          </w:p>
        </w:tc>
      </w:tr>
      <w:tr w:rsidR="006A7AA7" w:rsidRPr="002374BA" w14:paraId="78F04EE2" w14:textId="77777777" w:rsidTr="005D177C">
        <w:trPr>
          <w:trHeight w:val="144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E9257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CIA</w:t>
            </w:r>
          </w:p>
        </w:tc>
        <w:tc>
          <w:tcPr>
            <w:tcW w:w="87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0F768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Continuous Internal Assessment</w:t>
            </w:r>
          </w:p>
        </w:tc>
      </w:tr>
      <w:tr w:rsidR="006A7AA7" w:rsidRPr="002374BA" w14:paraId="13C8349C" w14:textId="77777777" w:rsidTr="005D177C">
        <w:trPr>
          <w:trHeight w:val="144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28EA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CEE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79BD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9320F">
              <w:rPr>
                <w:rFonts w:ascii="Times New Roman" w:hAnsi="Times New Roman"/>
                <w:sz w:val="20"/>
                <w:szCs w:val="20"/>
                <w:lang w:bidi="ar-SA"/>
              </w:rPr>
              <w:t>Comprehensive External Examinations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</w:t>
            </w:r>
          </w:p>
        </w:tc>
      </w:tr>
      <w:tr w:rsidR="006A7AA7" w:rsidRPr="002374BA" w14:paraId="55529A97" w14:textId="77777777" w:rsidTr="005D177C">
        <w:trPr>
          <w:trHeight w:val="144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FC59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AOS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B943B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Application Oriented Subject</w:t>
            </w:r>
          </w:p>
        </w:tc>
      </w:tr>
      <w:tr w:rsidR="006A7AA7" w:rsidRPr="002374BA" w14:paraId="05FF3762" w14:textId="77777777" w:rsidTr="005D177C">
        <w:trPr>
          <w:trHeight w:val="144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0166B3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*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CDC4AF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General Component: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 Credits</w:t>
            </w:r>
          </w:p>
        </w:tc>
      </w:tr>
      <w:tr w:rsidR="006A7AA7" w:rsidRPr="002374BA" w14:paraId="76876547" w14:textId="77777777" w:rsidTr="005D177C">
        <w:trPr>
          <w:trHeight w:val="144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FC5ADB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^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365C80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Skill Component: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18 Credits</w:t>
            </w:r>
          </w:p>
        </w:tc>
      </w:tr>
      <w:tr w:rsidR="006A7AA7" w:rsidRPr="002374BA" w14:paraId="5A83606A" w14:textId="77777777" w:rsidTr="005D177C">
        <w:trPr>
          <w:trHeight w:val="144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453946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#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B2FC3C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Value Added: 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>No Continuous Internal Assessment. Only University Examination.</w:t>
            </w:r>
          </w:p>
        </w:tc>
      </w:tr>
      <w:tr w:rsidR="006A7AA7" w:rsidRPr="002374BA" w14:paraId="761D0D36" w14:textId="77777777" w:rsidTr="005D177C">
        <w:trPr>
          <w:trHeight w:val="144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169B72" w14:textId="77777777" w:rsidR="006A7AA7" w:rsidRPr="002374BA" w:rsidRDefault="006A7AA7" w:rsidP="006A7AA7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@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56558E" w14:textId="77777777" w:rsidR="006A7AA7" w:rsidRPr="002374BA" w:rsidRDefault="006A7AA7" w:rsidP="006A7AA7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Internship:</w:t>
            </w:r>
            <w:r w:rsidRPr="002374BA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No University Examination. Only Continuous Internal Assessment</w:t>
            </w:r>
          </w:p>
        </w:tc>
      </w:tr>
      <w:tr w:rsidR="006A7AA7" w:rsidRPr="002374BA" w14:paraId="456D4CAB" w14:textId="77777777" w:rsidTr="005D177C">
        <w:trPr>
          <w:trHeight w:val="144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90CEA5" w14:textId="77777777" w:rsidR="006A7AA7" w:rsidRPr="003C21CB" w:rsidRDefault="006A7AA7" w:rsidP="006A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21C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547DDC" w14:textId="77777777" w:rsidR="006A7AA7" w:rsidRPr="003C21CB" w:rsidRDefault="006A7AA7" w:rsidP="006A7A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48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SA"/>
              </w:rPr>
              <w:t>Non-academic credit</w:t>
            </w:r>
            <w:r w:rsidRPr="003C21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3C21CB">
              <w:rPr>
                <w:rFonts w:ascii="Times New Roman" w:hAnsi="Times New Roman"/>
                <w:sz w:val="20"/>
                <w:szCs w:val="20"/>
              </w:rPr>
              <w:t>This can be availed by the students at any time during the course of study and it must be completed before 5</w:t>
            </w:r>
            <w:r w:rsidRPr="003C21CB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3C21CB">
              <w:rPr>
                <w:rFonts w:ascii="Times New Roman" w:hAnsi="Times New Roman"/>
                <w:sz w:val="20"/>
                <w:szCs w:val="20"/>
              </w:rPr>
              <w:t xml:space="preserve"> semester.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bidi="ar-SA"/>
              </w:rPr>
              <w:t>E</w:t>
            </w:r>
            <w:r w:rsidRPr="000948C7">
              <w:rPr>
                <w:rFonts w:ascii="Times New Roman" w:hAnsi="Times New Roman"/>
                <w:bCs/>
                <w:color w:val="000000"/>
                <w:sz w:val="20"/>
                <w:szCs w:val="20"/>
                <w:lang w:bidi="ar-SA"/>
              </w:rPr>
              <w:t xml:space="preserve">thical social events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bidi="ar-SA"/>
              </w:rPr>
              <w:t xml:space="preserve">includes- Serving as scribe/ environment protection/  road safety/ cleanliness activities/any other service related society &amp; welfare of the citizens (minimum 5 days/ events). </w:t>
            </w:r>
            <w:r w:rsidRPr="003C21CB">
              <w:rPr>
                <w:rFonts w:ascii="Times New Roman" w:hAnsi="Times New Roman"/>
                <w:sz w:val="20"/>
                <w:szCs w:val="20"/>
              </w:rPr>
              <w:t xml:space="preserve">The credits will be given along with the sixth semester marks. Students are expected to produce certificates from </w:t>
            </w:r>
            <w:r>
              <w:rPr>
                <w:rFonts w:ascii="Times New Roman" w:hAnsi="Times New Roman"/>
                <w:sz w:val="20"/>
                <w:szCs w:val="20"/>
              </w:rPr>
              <w:t>hosting organisation/department/NGOs.</w:t>
            </w:r>
          </w:p>
        </w:tc>
      </w:tr>
      <w:tr w:rsidR="006A7AA7" w:rsidRPr="002374BA" w14:paraId="0ABC6DA8" w14:textId="77777777" w:rsidTr="005D177C">
        <w:trPr>
          <w:trHeight w:val="144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231DC2" w14:textId="77777777" w:rsidR="006A7AA7" w:rsidRPr="002374BA" w:rsidRDefault="006A7AA7" w:rsidP="006A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</w:rPr>
              <w:t>~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394298" w14:textId="77777777" w:rsidR="006A7AA7" w:rsidRPr="005D177C" w:rsidRDefault="006A7AA7" w:rsidP="006A7A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D1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SA"/>
              </w:rPr>
              <w:t>NSQF Assessment</w:t>
            </w:r>
          </w:p>
        </w:tc>
      </w:tr>
      <w:tr w:rsidR="006A7AA7" w:rsidRPr="002374BA" w14:paraId="17B72018" w14:textId="77777777" w:rsidTr="005D177C">
        <w:trPr>
          <w:trHeight w:val="144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C76E7D" w14:textId="77777777" w:rsidR="006A7AA7" w:rsidRPr="002374BA" w:rsidRDefault="006A7AA7" w:rsidP="006A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4BA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E6B4E8" w14:textId="77777777" w:rsidR="006A7AA7" w:rsidRPr="005D177C" w:rsidRDefault="006A7AA7" w:rsidP="006A7A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D1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SA"/>
              </w:rPr>
              <w:t>Project / Mini Project: Internal marks 50: Observation report &amp; Review, External marks 50: Presentation, Viva &amp; Final record</w:t>
            </w:r>
          </w:p>
        </w:tc>
      </w:tr>
      <w:tr w:rsidR="006A7AA7" w:rsidRPr="002374BA" w14:paraId="0F793935" w14:textId="77777777" w:rsidTr="005D177C">
        <w:trPr>
          <w:trHeight w:val="144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56FD47" w14:textId="77777777" w:rsidR="006A7AA7" w:rsidRPr="002374BA" w:rsidRDefault="006A7AA7" w:rsidP="006A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177C">
              <w:rPr>
                <w:rFonts w:ascii="Times New Roman" w:hAnsi="Times New Roman"/>
                <w:b/>
                <w:bCs/>
                <w:sz w:val="20"/>
                <w:szCs w:val="20"/>
              </w:rPr>
              <w:t>##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3F6E5A" w14:textId="77777777" w:rsidR="006A7AA7" w:rsidRPr="005D177C" w:rsidRDefault="006A7AA7" w:rsidP="006A7A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D1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SA"/>
              </w:rPr>
              <w:t>Part I: Language Paper Part II: English for Semester I &amp; II will be followed by the Syllabus of BU Affiliated colleges approved by the Bharathiar University</w:t>
            </w:r>
          </w:p>
        </w:tc>
      </w:tr>
      <w:tr w:rsidR="006A7AA7" w:rsidRPr="002374BA" w14:paraId="1558EDF7" w14:textId="77777777" w:rsidTr="005D177C">
        <w:trPr>
          <w:trHeight w:val="144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9456CF" w14:textId="77777777" w:rsidR="006A7AA7" w:rsidRPr="005D177C" w:rsidRDefault="006A7AA7" w:rsidP="006A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D311A7" w14:textId="77777777" w:rsidR="006A7AA7" w:rsidRPr="005D177C" w:rsidRDefault="006A7AA7" w:rsidP="006A7A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0FADDC59" w14:textId="77777777" w:rsidR="00A12FCE" w:rsidRDefault="00A12FCE"/>
    <w:p w14:paraId="184A99E3" w14:textId="77777777" w:rsidR="002E1A09" w:rsidRPr="002E1A09" w:rsidRDefault="002E1A09" w:rsidP="002E1A0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sectPr w:rsidR="002E1A09" w:rsidRPr="002E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472"/>
    <w:multiLevelType w:val="hybridMultilevel"/>
    <w:tmpl w:val="F2E4DE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19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91"/>
    <w:rsid w:val="001C7264"/>
    <w:rsid w:val="001D4291"/>
    <w:rsid w:val="002E1A09"/>
    <w:rsid w:val="00547D70"/>
    <w:rsid w:val="005D177C"/>
    <w:rsid w:val="006A7AA7"/>
    <w:rsid w:val="00805966"/>
    <w:rsid w:val="00A12FCE"/>
    <w:rsid w:val="00A25D71"/>
    <w:rsid w:val="00AA0430"/>
    <w:rsid w:val="00AE5B35"/>
    <w:rsid w:val="00C139C0"/>
    <w:rsid w:val="00DC24C8"/>
    <w:rsid w:val="00DD189E"/>
    <w:rsid w:val="00F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29C7"/>
  <w15:chartTrackingRefBased/>
  <w15:docId w15:val="{CA10008C-BC85-4FBF-A1FC-1908BFB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91"/>
    <w:rPr>
      <w:rFonts w:ascii="Calibri" w:eastAsia="Calibri" w:hAnsi="Calibri" w:cs="Times New Roman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Dhayanand C</cp:lastModifiedBy>
  <cp:revision>8</cp:revision>
  <dcterms:created xsi:type="dcterms:W3CDTF">2023-07-04T05:31:00Z</dcterms:created>
  <dcterms:modified xsi:type="dcterms:W3CDTF">2023-07-12T13:32:00Z</dcterms:modified>
</cp:coreProperties>
</file>